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p w14:paraId="60C5AD87" w14:textId="04B0ADA6" w:rsidR="00474E8A" w:rsidRDefault="00474E8A" w:rsidP="00474E8A">
      <w:pPr>
        <w:rPr>
          <w:b/>
          <w:i/>
          <w:sz w:val="4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32EB" wp14:editId="61A5DB44">
                <wp:simplePos x="0" y="0"/>
                <wp:positionH relativeFrom="column">
                  <wp:posOffset>128905</wp:posOffset>
                </wp:positionH>
                <wp:positionV relativeFrom="paragraph">
                  <wp:posOffset>-404495</wp:posOffset>
                </wp:positionV>
                <wp:extent cx="9431655" cy="2712720"/>
                <wp:effectExtent l="0" t="0" r="0" b="11430"/>
                <wp:wrapNone/>
                <wp:docPr id="1344305904" name="Zone de texte 134430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1655" cy="27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474CD0" w14:textId="77777777" w:rsidR="00474E8A" w:rsidRDefault="00474E8A" w:rsidP="00474E8A">
                            <w:pPr>
                              <w:jc w:val="center"/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RESULTATS</w:t>
                            </w:r>
                          </w:p>
                          <w:p w14:paraId="052A6DEB" w14:textId="478AFE37" w:rsidR="00474E8A" w:rsidRPr="00675977" w:rsidRDefault="00474E8A" w:rsidP="00474E8A">
                            <w:pPr>
                              <w:jc w:val="center"/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5977"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GRAND CONCOURS </w:t>
                            </w:r>
                          </w:p>
                          <w:p w14:paraId="47C78652" w14:textId="77777777" w:rsidR="00474E8A" w:rsidRPr="00675977" w:rsidRDefault="00474E8A" w:rsidP="00474E8A">
                            <w:pPr>
                              <w:jc w:val="center"/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5977"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DECIMALES DE Pi »</w:t>
                            </w:r>
                            <w:r w:rsidRPr="00675977">
                              <w:rPr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14:paraId="4C78C93C" w14:textId="77777777" w:rsidR="00474E8A" w:rsidRPr="00D54822" w:rsidRDefault="00474E8A" w:rsidP="00474E8A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32EB" id="_x0000_t202" coordsize="21600,21600" o:spt="202" path="m,l,21600r21600,l21600,xe">
                <v:stroke joinstyle="miter"/>
                <v:path gradientshapeok="t" o:connecttype="rect"/>
              </v:shapetype>
              <v:shape id="Zone de texte 1344305904" o:spid="_x0000_s1026" type="#_x0000_t202" style="position:absolute;margin-left:10.15pt;margin-top:-31.85pt;width:742.65pt;height:2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" filled="f" stroked="f">
                <v:textbox>
                  <w:txbxContent>
                    <w:p w14:paraId="3A474CD0" w14:textId="77777777" w:rsidR="00474E8A" w:rsidRDefault="00474E8A" w:rsidP="00474E8A">
                      <w:pPr>
                        <w:jc w:val="center"/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RESULTATS</w:t>
                      </w:r>
                    </w:p>
                    <w:p w14:paraId="052A6DEB" w14:textId="478AFE37" w:rsidR="00474E8A" w:rsidRPr="00675977" w:rsidRDefault="00474E8A" w:rsidP="00474E8A">
                      <w:pPr>
                        <w:jc w:val="center"/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5977"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GRAND CONCOURS </w:t>
                      </w:r>
                    </w:p>
                    <w:p w14:paraId="47C78652" w14:textId="77777777" w:rsidR="00474E8A" w:rsidRPr="00675977" w:rsidRDefault="00474E8A" w:rsidP="00474E8A">
                      <w:pPr>
                        <w:jc w:val="center"/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5977"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DECIMALES DE Pi »</w:t>
                      </w:r>
                      <w:r w:rsidRPr="00675977">
                        <w:rPr>
                          <w:sz w:val="100"/>
                          <w:szCs w:val="100"/>
                        </w:rPr>
                        <w:t xml:space="preserve"> </w:t>
                      </w:r>
                    </w:p>
                    <w:p w14:paraId="4C78C93C" w14:textId="77777777" w:rsidR="00474E8A" w:rsidRPr="00D54822" w:rsidRDefault="00474E8A" w:rsidP="00474E8A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C32E09" wp14:editId="30C9F88C">
            <wp:simplePos x="0" y="0"/>
            <wp:positionH relativeFrom="column">
              <wp:posOffset>-247015</wp:posOffset>
            </wp:positionH>
            <wp:positionV relativeFrom="paragraph">
              <wp:posOffset>-272415</wp:posOffset>
            </wp:positionV>
            <wp:extent cx="1339850" cy="1339850"/>
            <wp:effectExtent l="0" t="0" r="0" b="0"/>
            <wp:wrapNone/>
            <wp:docPr id="1413755279" name="Image 1" descr="3.14 Ways To Celebrate Pi Day — Its Einstein's Birthday Too! | by  judetrederwolff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14 Ways To Celebrate Pi Day — Its Einstein's Birthday Too! | by  judetrederwolff |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50CE34" wp14:editId="3DB83163">
            <wp:simplePos x="0" y="0"/>
            <wp:positionH relativeFrom="column">
              <wp:posOffset>8541385</wp:posOffset>
            </wp:positionH>
            <wp:positionV relativeFrom="paragraph">
              <wp:posOffset>-272415</wp:posOffset>
            </wp:positionV>
            <wp:extent cx="1496695" cy="1402036"/>
            <wp:effectExtent l="0" t="0" r="8255" b="8255"/>
            <wp:wrapNone/>
            <wp:docPr id="186683215" name="Image 2" descr="Photographie Pi, 3,14, Pi Day, Zahl, Spirale, Mathe, Mathematik, Symbol -  Acheter-le sur Europoster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graphie Pi, 3,14, Pi Day, Zahl, Spirale, Mathe, Mathematik, Symbol -  Acheter-le sur Europosters.f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63" cy="140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F050A" w14:textId="77777777" w:rsidR="00474E8A" w:rsidRDefault="00474E8A" w:rsidP="00474E8A">
      <w:pPr>
        <w:rPr>
          <w:b/>
          <w:i/>
          <w:sz w:val="48"/>
          <w:szCs w:val="36"/>
        </w:rPr>
      </w:pPr>
      <w:r>
        <w:rPr>
          <w:b/>
          <w:i/>
          <w:sz w:val="48"/>
          <w:szCs w:val="36"/>
        </w:rPr>
        <w:t xml:space="preserve"> </w:t>
      </w:r>
    </w:p>
    <w:p w14:paraId="619100CF" w14:textId="77777777" w:rsidR="00474E8A" w:rsidRDefault="00474E8A" w:rsidP="00474E8A">
      <w:pPr>
        <w:rPr>
          <w:b/>
          <w:i/>
          <w:sz w:val="48"/>
          <w:szCs w:val="36"/>
        </w:rPr>
      </w:pPr>
    </w:p>
    <w:p w14:paraId="12D8FD8A" w14:textId="77777777" w:rsidR="00474E8A" w:rsidRDefault="00474E8A" w:rsidP="00474E8A">
      <w:pPr>
        <w:rPr>
          <w:b/>
          <w:i/>
          <w:sz w:val="48"/>
          <w:szCs w:val="36"/>
        </w:rPr>
      </w:pPr>
    </w:p>
    <w:p w14:paraId="29833FAC" w14:textId="77777777" w:rsidR="00474E8A" w:rsidRPr="00842991" w:rsidRDefault="00474E8A" w:rsidP="00474E8A">
      <w:pPr>
        <w:rPr>
          <w:b/>
          <w:bCs/>
          <w:szCs w:val="12"/>
        </w:rPr>
      </w:pPr>
    </w:p>
    <w:p w14:paraId="2B2E673A" w14:textId="77777777" w:rsidR="00474E8A" w:rsidRDefault="00474E8A" w:rsidP="00474E8A">
      <w:pPr>
        <w:rPr>
          <w:sz w:val="40"/>
        </w:rPr>
      </w:pPr>
    </w:p>
    <w:p w14:paraId="3CF7479F" w14:textId="77777777" w:rsidR="00474E8A" w:rsidRDefault="00474E8A" w:rsidP="00474E8A">
      <w:pPr>
        <w:rPr>
          <w:sz w:val="40"/>
        </w:rPr>
      </w:pPr>
    </w:p>
    <w:p w14:paraId="13288CEC" w14:textId="77777777" w:rsidR="00474E8A" w:rsidRPr="00474E8A" w:rsidRDefault="00474E8A" w:rsidP="00474E8A">
      <w:pPr>
        <w:rPr>
          <w:szCs w:val="12"/>
        </w:rPr>
      </w:pPr>
    </w:p>
    <w:p w14:paraId="2E3AE953" w14:textId="0C96E053" w:rsidR="00474E8A" w:rsidRPr="009C570C" w:rsidRDefault="575AB9C6" w:rsidP="575AB9C6">
      <w:pPr>
        <w:jc w:val="center"/>
        <w:rPr>
          <w:b/>
          <w:bCs/>
          <w:sz w:val="44"/>
          <w:szCs w:val="44"/>
        </w:rPr>
      </w:pPr>
      <w:r w:rsidRPr="575AB9C6">
        <w:rPr>
          <w:b/>
          <w:bCs/>
          <w:sz w:val="44"/>
          <w:szCs w:val="44"/>
        </w:rPr>
        <w:t>Un grand BRAVO à l’ensemble des participants pour leur implication !</w:t>
      </w:r>
    </w:p>
    <w:p w14:paraId="2515D30C" w14:textId="77777777" w:rsidR="00474E8A" w:rsidRPr="00474E8A" w:rsidRDefault="00474E8A" w:rsidP="575AB9C6"/>
    <w:p w14:paraId="514E282F" w14:textId="0E0C0DBB" w:rsidR="00474E8A" w:rsidRDefault="575AB9C6" w:rsidP="575AB9C6">
      <w:pPr>
        <w:jc w:val="center"/>
        <w:rPr>
          <w:sz w:val="40"/>
          <w:szCs w:val="40"/>
        </w:rPr>
      </w:pPr>
      <w:r w:rsidRPr="575AB9C6">
        <w:rPr>
          <w:sz w:val="40"/>
          <w:szCs w:val="40"/>
        </w:rPr>
        <w:t>Voici le classement général : chacun d’entre eux sera récompensé lors de la remise des prix.</w:t>
      </w:r>
    </w:p>
    <w:p w14:paraId="3E686F16" w14:textId="5FBB947A" w:rsidR="00474E8A" w:rsidRDefault="00474E8A" w:rsidP="575AB9C6">
      <w:pPr>
        <w:rPr>
          <w:sz w:val="40"/>
          <w:szCs w:val="40"/>
        </w:rPr>
      </w:pPr>
    </w:p>
    <w:p w14:paraId="477A7AEE" w14:textId="3C0EB044" w:rsidR="00474E8A" w:rsidRDefault="00474E8A" w:rsidP="575AB9C6">
      <w:pPr>
        <w:rPr>
          <w:sz w:val="40"/>
          <w:szCs w:val="40"/>
        </w:rPr>
      </w:pPr>
      <w:r w:rsidRPr="009C570C">
        <w:rPr>
          <w:b/>
          <w:bCs/>
          <w:noProof/>
          <w:sz w:val="24"/>
          <w:szCs w:val="1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CB2AA8" wp14:editId="77F5D938">
                <wp:simplePos x="0" y="0"/>
                <wp:positionH relativeFrom="column">
                  <wp:posOffset>6560185</wp:posOffset>
                </wp:positionH>
                <wp:positionV relativeFrom="paragraph">
                  <wp:posOffset>217738</wp:posOffset>
                </wp:positionV>
                <wp:extent cx="3540760" cy="1626870"/>
                <wp:effectExtent l="38100" t="19050" r="21590" b="30480"/>
                <wp:wrapNone/>
                <wp:docPr id="1996980752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760" cy="1626870"/>
                          <a:chOff x="0" y="0"/>
                          <a:chExt cx="3627120" cy="1714500"/>
                        </a:xfrm>
                      </wpg:grpSpPr>
                      <wps:wsp>
                        <wps:cNvPr id="2070814422" name="Étoile : 24 branches 1"/>
                        <wps:cNvSpPr/>
                        <wps:spPr>
                          <a:xfrm>
                            <a:off x="0" y="0"/>
                            <a:ext cx="3627120" cy="1714500"/>
                          </a:xfrm>
                          <a:prstGeom prst="star24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160884" name="Zone de texte 2"/>
                        <wps:cNvSpPr txBox="1"/>
                        <wps:spPr>
                          <a:xfrm>
                            <a:off x="533400" y="407670"/>
                            <a:ext cx="3048000" cy="1196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CCEDA5" w14:textId="77777777" w:rsidR="00474E8A" w:rsidRPr="00474E8A" w:rsidRDefault="00474E8A" w:rsidP="00474E8A">
                              <w:pPr>
                                <w:rPr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 w:rsidRPr="00474E8A">
                                <w:rPr>
                                  <w:rFonts w:cstheme="minorHAnsi"/>
                                  <w:b/>
                                  <w:bCs/>
                                  <w:sz w:val="46"/>
                                  <w:szCs w:val="46"/>
                                </w:rPr>
                                <w:t>Les résultats sont impressionnants !!!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B2AA8" id="Groupe 3" o:spid="_x0000_s1027" style="position:absolute;margin-left:516.55pt;margin-top:17.15pt;width:278.8pt;height:128.1pt;z-index:251663360;mso-width-relative:margin;mso-height-relative:margin" coordsize="36271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Étoile : 24 branches 1" o:spid="_x0000_s1028" type="#_x0000_t92" style="position:absolute;width:36271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" fillcolor="#fbd4b4 [1305]" strokecolor="#0a121c [484]" strokeweight="2pt"/>
                <v:shape id="Zone de texte 2" o:spid="_x0000_s1029" type="#_x0000_t202" style="position:absolute;left:5334;top:4076;width:30480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" filled="f" stroked="f" strokeweight=".5pt">
                  <v:textbox>
                    <w:txbxContent>
                      <w:p w14:paraId="50CCEDA5" w14:textId="77777777" w:rsidR="00474E8A" w:rsidRPr="00474E8A" w:rsidRDefault="00474E8A" w:rsidP="00474E8A">
                        <w:pPr>
                          <w:rPr>
                            <w:b/>
                            <w:bCs/>
                            <w:sz w:val="46"/>
                            <w:szCs w:val="46"/>
                          </w:rPr>
                        </w:pPr>
                        <w:r w:rsidRPr="00474E8A">
                          <w:rPr>
                            <w:rFonts w:cstheme="minorHAnsi"/>
                            <w:b/>
                            <w:bCs/>
                            <w:sz w:val="46"/>
                            <w:szCs w:val="46"/>
                          </w:rPr>
                          <w:t>Les résultats sont impressionnants !!!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575AB9C6">
        <w:rPr>
          <w:sz w:val="40"/>
          <w:szCs w:val="40"/>
        </w:rPr>
        <w:t>1</w:t>
      </w:r>
      <w:r w:rsidRPr="575AB9C6">
        <w:rPr>
          <w:sz w:val="40"/>
          <w:szCs w:val="40"/>
          <w:vertAlign w:val="superscript"/>
        </w:rPr>
        <w:t>ère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 =&gt; </w:t>
      </w:r>
      <w:r w:rsidR="0019526B">
        <w:rPr>
          <w:b/>
          <w:bCs/>
          <w:sz w:val="40"/>
          <w:szCs w:val="40"/>
        </w:rPr>
        <w:t>………</w:t>
      </w:r>
      <w:r w:rsidRPr="575AB9C6">
        <w:rPr>
          <w:sz w:val="40"/>
          <w:szCs w:val="40"/>
        </w:rPr>
        <w:t>décimales récitées</w:t>
      </w:r>
    </w:p>
    <w:p w14:paraId="40CAD16E" w14:textId="2BCB0B4F" w:rsidR="00474E8A" w:rsidRDefault="575AB9C6" w:rsidP="575AB9C6">
      <w:pPr>
        <w:rPr>
          <w:sz w:val="40"/>
          <w:szCs w:val="40"/>
        </w:rPr>
      </w:pPr>
      <w:r w:rsidRPr="575AB9C6">
        <w:rPr>
          <w:sz w:val="40"/>
          <w:szCs w:val="40"/>
        </w:rPr>
        <w:t>2</w:t>
      </w:r>
      <w:r w:rsidRPr="575AB9C6">
        <w:rPr>
          <w:sz w:val="40"/>
          <w:szCs w:val="40"/>
          <w:vertAlign w:val="superscript"/>
        </w:rPr>
        <w:t>ème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=&gt;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>décimales récitées</w:t>
      </w:r>
    </w:p>
    <w:p w14:paraId="156058F7" w14:textId="77777777" w:rsidR="0019526B" w:rsidRDefault="575AB9C6" w:rsidP="575AB9C6">
      <w:pPr>
        <w:rPr>
          <w:sz w:val="40"/>
          <w:szCs w:val="40"/>
        </w:rPr>
      </w:pPr>
      <w:r w:rsidRPr="575AB9C6">
        <w:rPr>
          <w:sz w:val="40"/>
          <w:szCs w:val="40"/>
        </w:rPr>
        <w:t>3</w:t>
      </w:r>
      <w:r w:rsidRPr="575AB9C6">
        <w:rPr>
          <w:sz w:val="40"/>
          <w:szCs w:val="40"/>
          <w:vertAlign w:val="superscript"/>
        </w:rPr>
        <w:t>ème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=&gt;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>décimales récitées</w:t>
      </w:r>
    </w:p>
    <w:p w14:paraId="59DFC570" w14:textId="3F5E6AF0" w:rsidR="00474E8A" w:rsidRDefault="575AB9C6" w:rsidP="575AB9C6">
      <w:pPr>
        <w:rPr>
          <w:sz w:val="40"/>
          <w:szCs w:val="40"/>
        </w:rPr>
      </w:pPr>
      <w:r w:rsidRPr="575AB9C6">
        <w:rPr>
          <w:sz w:val="40"/>
          <w:szCs w:val="40"/>
        </w:rPr>
        <w:t>4</w:t>
      </w:r>
      <w:r w:rsidRPr="575AB9C6">
        <w:rPr>
          <w:sz w:val="40"/>
          <w:szCs w:val="40"/>
          <w:vertAlign w:val="superscript"/>
        </w:rPr>
        <w:t>ème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 =&gt;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>décimales récitées</w:t>
      </w:r>
    </w:p>
    <w:p w14:paraId="78A635EC" w14:textId="4774F6BB" w:rsidR="00474E8A" w:rsidRDefault="575AB9C6" w:rsidP="575AB9C6">
      <w:pPr>
        <w:rPr>
          <w:sz w:val="40"/>
          <w:szCs w:val="40"/>
        </w:rPr>
      </w:pPr>
      <w:r w:rsidRPr="575AB9C6">
        <w:rPr>
          <w:sz w:val="40"/>
          <w:szCs w:val="40"/>
        </w:rPr>
        <w:t>5</w:t>
      </w:r>
      <w:r w:rsidRPr="575AB9C6">
        <w:rPr>
          <w:sz w:val="40"/>
          <w:szCs w:val="40"/>
          <w:vertAlign w:val="superscript"/>
        </w:rPr>
        <w:t>ème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=&gt;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>décimales récitées</w:t>
      </w:r>
    </w:p>
    <w:p w14:paraId="1B6F8F94" w14:textId="77777777" w:rsidR="00474E8A" w:rsidRPr="00474E8A" w:rsidRDefault="00474E8A" w:rsidP="575AB9C6">
      <w:pPr>
        <w:rPr>
          <w:sz w:val="24"/>
          <w:szCs w:val="24"/>
        </w:rPr>
      </w:pPr>
    </w:p>
    <w:p w14:paraId="21E3E986" w14:textId="61E63C01" w:rsidR="00474E8A" w:rsidRDefault="575AB9C6" w:rsidP="575AB9C6">
      <w:pPr>
        <w:rPr>
          <w:sz w:val="40"/>
          <w:szCs w:val="40"/>
        </w:rPr>
      </w:pPr>
      <w:r w:rsidRPr="575AB9C6">
        <w:rPr>
          <w:sz w:val="40"/>
          <w:szCs w:val="40"/>
        </w:rPr>
        <w:t>6</w:t>
      </w:r>
      <w:r w:rsidRPr="575AB9C6">
        <w:rPr>
          <w:sz w:val="40"/>
          <w:szCs w:val="40"/>
          <w:vertAlign w:val="superscript"/>
        </w:rPr>
        <w:t>ème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=&gt;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>décimales récitées</w:t>
      </w:r>
    </w:p>
    <w:p w14:paraId="3F827B78" w14:textId="7D1E7C69" w:rsidR="00474E8A" w:rsidRDefault="00474E8A" w:rsidP="575AB9C6">
      <w:pPr>
        <w:rPr>
          <w:sz w:val="40"/>
          <w:szCs w:val="40"/>
        </w:rPr>
      </w:pPr>
      <w:r w:rsidRPr="0030735B">
        <w:rPr>
          <w:rFonts w:cstheme="minorHAnsi"/>
          <w:i/>
          <w:iCs/>
          <w:noProof/>
          <w:sz w:val="36"/>
          <w:szCs w:val="20"/>
        </w:rPr>
        <w:drawing>
          <wp:anchor distT="0" distB="0" distL="114300" distR="114300" simplePos="0" relativeHeight="251662336" behindDoc="0" locked="0" layoutInCell="1" allowOverlap="1" wp14:anchorId="1A0D16DD" wp14:editId="5D8E62B4">
            <wp:simplePos x="0" y="0"/>
            <wp:positionH relativeFrom="column">
              <wp:posOffset>7907655</wp:posOffset>
            </wp:positionH>
            <wp:positionV relativeFrom="paragraph">
              <wp:posOffset>274955</wp:posOffset>
            </wp:positionV>
            <wp:extent cx="1941001" cy="1196340"/>
            <wp:effectExtent l="0" t="0" r="2540" b="3810"/>
            <wp:wrapNone/>
            <wp:docPr id="1478784577" name="Image 1" descr="Une image contenant Snack, nourriture, fruit, t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84577" name="Image 1" descr="Une image contenant Snack, nourriture, fruit, tar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01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75AB9C6">
        <w:rPr>
          <w:sz w:val="40"/>
          <w:szCs w:val="40"/>
        </w:rPr>
        <w:t>7</w:t>
      </w:r>
      <w:r w:rsidRPr="575AB9C6">
        <w:rPr>
          <w:sz w:val="40"/>
          <w:szCs w:val="40"/>
          <w:vertAlign w:val="superscript"/>
        </w:rPr>
        <w:t>ème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=&gt;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>décimales récitées</w:t>
      </w:r>
    </w:p>
    <w:p w14:paraId="0BC77081" w14:textId="1A24279A" w:rsidR="00474E8A" w:rsidRDefault="575AB9C6" w:rsidP="575AB9C6">
      <w:pPr>
        <w:rPr>
          <w:sz w:val="40"/>
          <w:szCs w:val="40"/>
        </w:rPr>
      </w:pPr>
      <w:r w:rsidRPr="575AB9C6">
        <w:rPr>
          <w:sz w:val="40"/>
          <w:szCs w:val="40"/>
        </w:rPr>
        <w:t>8</w:t>
      </w:r>
      <w:r w:rsidRPr="575AB9C6">
        <w:rPr>
          <w:sz w:val="40"/>
          <w:szCs w:val="40"/>
          <w:vertAlign w:val="superscript"/>
        </w:rPr>
        <w:t>ème</w:t>
      </w:r>
      <w:r w:rsidRPr="575AB9C6">
        <w:rPr>
          <w:sz w:val="40"/>
          <w:szCs w:val="40"/>
        </w:rPr>
        <w:t xml:space="preserve"> place :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 xml:space="preserve">=&gt; </w:t>
      </w:r>
      <w:r w:rsidR="0019526B">
        <w:rPr>
          <w:b/>
          <w:bCs/>
          <w:sz w:val="40"/>
          <w:szCs w:val="40"/>
        </w:rPr>
        <w:t>……………</w:t>
      </w:r>
      <w:r w:rsidRPr="575AB9C6">
        <w:rPr>
          <w:sz w:val="40"/>
          <w:szCs w:val="40"/>
        </w:rPr>
        <w:t>décimales récitées</w:t>
      </w:r>
    </w:p>
    <w:p w14:paraId="7D33CA65" w14:textId="77777777" w:rsidR="00474E8A" w:rsidRPr="00474E8A" w:rsidRDefault="00474E8A" w:rsidP="575AB9C6">
      <w:pPr>
        <w:rPr>
          <w:sz w:val="40"/>
          <w:szCs w:val="40"/>
        </w:rPr>
      </w:pPr>
    </w:p>
    <w:p w14:paraId="46E8741C" w14:textId="77777777" w:rsidR="00474E8A" w:rsidRDefault="575AB9C6" w:rsidP="575AB9C6">
      <w:pPr>
        <w:rPr>
          <w:b/>
          <w:bCs/>
          <w:sz w:val="44"/>
          <w:szCs w:val="44"/>
        </w:rPr>
      </w:pPr>
      <w:r w:rsidRPr="575AB9C6">
        <w:rPr>
          <w:b/>
          <w:bCs/>
          <w:sz w:val="44"/>
          <w:szCs w:val="44"/>
        </w:rPr>
        <w:t xml:space="preserve">A L’ANNEE PROCHAINE </w:t>
      </w:r>
    </w:p>
    <w:p w14:paraId="738EF85F" w14:textId="7F262786" w:rsidR="00DE1742" w:rsidRPr="00474E8A" w:rsidRDefault="575AB9C6" w:rsidP="575AB9C6">
      <w:pPr>
        <w:rPr>
          <w:b/>
          <w:bCs/>
          <w:sz w:val="44"/>
          <w:szCs w:val="44"/>
        </w:rPr>
      </w:pPr>
      <w:r w:rsidRPr="575AB9C6">
        <w:rPr>
          <w:b/>
          <w:bCs/>
          <w:sz w:val="44"/>
          <w:szCs w:val="44"/>
        </w:rPr>
        <w:t xml:space="preserve">   POUR BATTRE LE RECORD DE 300 DECIMALES !!!</w:t>
      </w:r>
    </w:p>
    <w:sectPr w:rsidR="00DE1742" w:rsidRPr="00474E8A" w:rsidSect="00857931">
      <w:pgSz w:w="16838" w:h="11906" w:orient="landscape" w:code="9"/>
      <w:pgMar w:top="709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53784"/>
    <w:multiLevelType w:val="hybridMultilevel"/>
    <w:tmpl w:val="75E8CAFE"/>
    <w:lvl w:ilvl="0" w:tplc="0CF0CA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C3"/>
    <w:rsid w:val="00022BF4"/>
    <w:rsid w:val="0008247E"/>
    <w:rsid w:val="000F18E5"/>
    <w:rsid w:val="00104F05"/>
    <w:rsid w:val="001736A5"/>
    <w:rsid w:val="0019526B"/>
    <w:rsid w:val="00283229"/>
    <w:rsid w:val="00292259"/>
    <w:rsid w:val="002B4776"/>
    <w:rsid w:val="002C1ADA"/>
    <w:rsid w:val="00302F36"/>
    <w:rsid w:val="00305AED"/>
    <w:rsid w:val="0030735B"/>
    <w:rsid w:val="00322E65"/>
    <w:rsid w:val="00334F3E"/>
    <w:rsid w:val="004037F1"/>
    <w:rsid w:val="00474E8A"/>
    <w:rsid w:val="00487B7E"/>
    <w:rsid w:val="00497570"/>
    <w:rsid w:val="004B087E"/>
    <w:rsid w:val="004D289C"/>
    <w:rsid w:val="004F4B54"/>
    <w:rsid w:val="004F6F9F"/>
    <w:rsid w:val="005107C3"/>
    <w:rsid w:val="00544B48"/>
    <w:rsid w:val="00547ADD"/>
    <w:rsid w:val="00581216"/>
    <w:rsid w:val="005B2F9A"/>
    <w:rsid w:val="006479F8"/>
    <w:rsid w:val="00675977"/>
    <w:rsid w:val="00723210"/>
    <w:rsid w:val="00751EDA"/>
    <w:rsid w:val="007721FD"/>
    <w:rsid w:val="007C22B2"/>
    <w:rsid w:val="00826EDD"/>
    <w:rsid w:val="00830FF1"/>
    <w:rsid w:val="00842991"/>
    <w:rsid w:val="00857931"/>
    <w:rsid w:val="00862D44"/>
    <w:rsid w:val="0088257A"/>
    <w:rsid w:val="00887D19"/>
    <w:rsid w:val="008B0425"/>
    <w:rsid w:val="008F6196"/>
    <w:rsid w:val="0092262E"/>
    <w:rsid w:val="00942F3B"/>
    <w:rsid w:val="009919FE"/>
    <w:rsid w:val="00992464"/>
    <w:rsid w:val="009C570C"/>
    <w:rsid w:val="00A50D42"/>
    <w:rsid w:val="00A8230E"/>
    <w:rsid w:val="00A92B3A"/>
    <w:rsid w:val="00AB0163"/>
    <w:rsid w:val="00AC00E9"/>
    <w:rsid w:val="00B362BC"/>
    <w:rsid w:val="00B402A2"/>
    <w:rsid w:val="00B82157"/>
    <w:rsid w:val="00BA35FE"/>
    <w:rsid w:val="00C12417"/>
    <w:rsid w:val="00C515E2"/>
    <w:rsid w:val="00C648E4"/>
    <w:rsid w:val="00CD75E2"/>
    <w:rsid w:val="00D130E7"/>
    <w:rsid w:val="00D415F9"/>
    <w:rsid w:val="00D54822"/>
    <w:rsid w:val="00D921C9"/>
    <w:rsid w:val="00DA24B2"/>
    <w:rsid w:val="00DD360F"/>
    <w:rsid w:val="00DE069E"/>
    <w:rsid w:val="00DE1742"/>
    <w:rsid w:val="00E954C8"/>
    <w:rsid w:val="00EA31F6"/>
    <w:rsid w:val="00EA7396"/>
    <w:rsid w:val="00EC4CD0"/>
    <w:rsid w:val="00ED361B"/>
    <w:rsid w:val="00F04E92"/>
    <w:rsid w:val="00F126D3"/>
    <w:rsid w:val="00F42606"/>
    <w:rsid w:val="00F604D4"/>
    <w:rsid w:val="00F74917"/>
    <w:rsid w:val="00F92A39"/>
    <w:rsid w:val="00FB09FD"/>
    <w:rsid w:val="00FD4A76"/>
    <w:rsid w:val="00FE4876"/>
    <w:rsid w:val="00FF416D"/>
    <w:rsid w:val="575AB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F250"/>
  <w15:docId w15:val="{E7B7759B-0C73-4785-A702-269D166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6D"/>
  </w:style>
  <w:style w:type="paragraph" w:styleId="Titre3">
    <w:name w:val="heading 3"/>
    <w:basedOn w:val="Normal"/>
    <w:next w:val="Normal"/>
    <w:link w:val="Titre3Car"/>
    <w:qFormat/>
    <w:rsid w:val="00FF416D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F416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F41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24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4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9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952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 lolo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lotille</dc:creator>
  <cp:lastModifiedBy>laurent Annemeyer</cp:lastModifiedBy>
  <cp:revision>5</cp:revision>
  <dcterms:created xsi:type="dcterms:W3CDTF">2024-03-14T15:36:00Z</dcterms:created>
  <dcterms:modified xsi:type="dcterms:W3CDTF">2025-01-24T13:22:00Z</dcterms:modified>
</cp:coreProperties>
</file>